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4D6" w:rsidRPr="00293237" w:rsidRDefault="009274D6" w:rsidP="00927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237">
        <w:rPr>
          <w:rFonts w:ascii="Times New Roman" w:hAnsi="Times New Roman" w:cs="Times New Roman"/>
          <w:sz w:val="24"/>
          <w:szCs w:val="24"/>
        </w:rPr>
        <w:t>Справка-</w:t>
      </w:r>
      <w:proofErr w:type="gramStart"/>
      <w:r w:rsidRPr="00293237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BD38F3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BD38F3">
        <w:rPr>
          <w:rFonts w:ascii="Times New Roman" w:hAnsi="Times New Roman" w:cs="Times New Roman"/>
          <w:sz w:val="24"/>
          <w:szCs w:val="24"/>
        </w:rPr>
        <w:t xml:space="preserve"> 2020-2021уч.г.</w:t>
      </w:r>
    </w:p>
    <w:p w:rsidR="009274D6" w:rsidRPr="00293237" w:rsidRDefault="009274D6" w:rsidP="00927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237">
        <w:rPr>
          <w:rFonts w:ascii="Times New Roman" w:hAnsi="Times New Roman" w:cs="Times New Roman"/>
          <w:sz w:val="24"/>
          <w:szCs w:val="24"/>
        </w:rPr>
        <w:t>по теме:</w:t>
      </w:r>
    </w:p>
    <w:p w:rsidR="009274D6" w:rsidRDefault="009274D6" w:rsidP="00927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237">
        <w:rPr>
          <w:rFonts w:ascii="Times New Roman" w:hAnsi="Times New Roman" w:cs="Times New Roman"/>
          <w:sz w:val="24"/>
          <w:szCs w:val="24"/>
        </w:rPr>
        <w:t>«Работа с родителями: анализ плана работы с родителями, индивидуальных стендов для родителей, организация</w:t>
      </w:r>
      <w:r w:rsidR="005D241B">
        <w:rPr>
          <w:rFonts w:ascii="Times New Roman" w:hAnsi="Times New Roman" w:cs="Times New Roman"/>
          <w:sz w:val="24"/>
          <w:szCs w:val="24"/>
        </w:rPr>
        <w:t xml:space="preserve"> разновозрастной</w:t>
      </w:r>
      <w:r w:rsidRPr="00293237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5D241B">
        <w:rPr>
          <w:rFonts w:ascii="Times New Roman" w:hAnsi="Times New Roman" w:cs="Times New Roman"/>
          <w:sz w:val="24"/>
          <w:szCs w:val="24"/>
        </w:rPr>
        <w:t>ы</w:t>
      </w:r>
      <w:r w:rsidRPr="00293237">
        <w:rPr>
          <w:rFonts w:ascii="Times New Roman" w:hAnsi="Times New Roman" w:cs="Times New Roman"/>
          <w:sz w:val="24"/>
          <w:szCs w:val="24"/>
        </w:rPr>
        <w:t xml:space="preserve"> мероприятий с родителями».</w:t>
      </w:r>
    </w:p>
    <w:p w:rsidR="00BD38F3" w:rsidRPr="00293237" w:rsidRDefault="00BD38F3" w:rsidP="00927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4D6" w:rsidRPr="00293237" w:rsidRDefault="009274D6" w:rsidP="00927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4D6" w:rsidRPr="00293237" w:rsidRDefault="009274D6" w:rsidP="0092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237">
        <w:rPr>
          <w:rFonts w:ascii="Times New Roman" w:hAnsi="Times New Roman" w:cs="Times New Roman"/>
          <w:sz w:val="24"/>
          <w:szCs w:val="24"/>
        </w:rPr>
        <w:t>Форма контроля: тематический.</w:t>
      </w:r>
    </w:p>
    <w:p w:rsidR="009274D6" w:rsidRPr="00293237" w:rsidRDefault="009274D6" w:rsidP="0092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237">
        <w:rPr>
          <w:rFonts w:ascii="Times New Roman" w:hAnsi="Times New Roman" w:cs="Times New Roman"/>
          <w:sz w:val="24"/>
          <w:szCs w:val="24"/>
        </w:rPr>
        <w:t>Цель проверки: проанализировать организацию работы педагогов с родителями воспитанников.</w:t>
      </w:r>
    </w:p>
    <w:p w:rsidR="009274D6" w:rsidRPr="00293237" w:rsidRDefault="00BD38F3" w:rsidP="0092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проведения: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с  24.05.2021г.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 28.05.2021г.</w:t>
      </w:r>
    </w:p>
    <w:p w:rsidR="009274D6" w:rsidRPr="00293237" w:rsidRDefault="0046228B" w:rsidP="00927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контроля: разновозрастная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группа</w:t>
      </w:r>
      <w:r w:rsidR="009274D6" w:rsidRPr="002932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 подгруппы)</w:t>
      </w:r>
    </w:p>
    <w:p w:rsidR="009274D6" w:rsidRPr="00293237" w:rsidRDefault="0046228B" w:rsidP="009274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Проверку правила: </w:t>
      </w:r>
      <w:r w:rsidR="00BD38F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аведующая М.Ф.Кириленко</w:t>
      </w:r>
    </w:p>
    <w:tbl>
      <w:tblPr>
        <w:tblW w:w="8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527"/>
        <w:gridCol w:w="1443"/>
        <w:gridCol w:w="1347"/>
        <w:gridCol w:w="1400"/>
        <w:gridCol w:w="7"/>
      </w:tblGrid>
      <w:tr w:rsidR="0046228B" w:rsidRPr="00293237" w:rsidTr="0046228B"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228B" w:rsidRPr="00293237" w:rsidRDefault="005D241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Разновозрастной г</w:t>
            </w:r>
            <w:r w:rsidR="0046228B" w:rsidRPr="00293237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46228B" w:rsidRPr="00293237" w:rsidTr="0046228B">
        <w:trPr>
          <w:gridAfter w:val="1"/>
          <w:wAfter w:w="7" w:type="dxa"/>
        </w:trPr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28B" w:rsidRPr="00293237" w:rsidTr="0046228B">
        <w:trPr>
          <w:gridAfter w:val="1"/>
          <w:wAfter w:w="7" w:type="dxa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8B" w:rsidRPr="00293237" w:rsidRDefault="0046228B" w:rsidP="00FA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для родителей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6228B" w:rsidRPr="00293237" w:rsidTr="0046228B">
        <w:trPr>
          <w:gridAfter w:val="1"/>
          <w:wAfter w:w="7" w:type="dxa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8B" w:rsidRPr="00293237" w:rsidRDefault="0046228B" w:rsidP="00FA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Перспективный план работы с родителями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28B" w:rsidRPr="00293237" w:rsidTr="0046228B">
        <w:trPr>
          <w:gridAfter w:val="1"/>
          <w:wAfter w:w="7" w:type="dxa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8B" w:rsidRPr="00293237" w:rsidRDefault="0046228B" w:rsidP="00FA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6228B" w:rsidRPr="00293237" w:rsidTr="0046228B">
        <w:trPr>
          <w:gridAfter w:val="1"/>
          <w:wAfter w:w="7" w:type="dxa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8B" w:rsidRPr="00293237" w:rsidRDefault="0046228B" w:rsidP="00FA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 для родителей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6228B" w:rsidRPr="00293237" w:rsidTr="0046228B">
        <w:trPr>
          <w:gridAfter w:val="1"/>
          <w:wAfter w:w="7" w:type="dxa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8B" w:rsidRPr="00293237" w:rsidRDefault="0046228B" w:rsidP="00FA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6228B" w:rsidRPr="00293237" w:rsidTr="0046228B">
        <w:trPr>
          <w:gridAfter w:val="1"/>
          <w:wAfter w:w="7" w:type="dxa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8B" w:rsidRPr="00293237" w:rsidRDefault="0046228B" w:rsidP="00FA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совместных мероприятиях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6228B" w:rsidRPr="00293237" w:rsidTr="0046228B">
        <w:trPr>
          <w:gridAfter w:val="1"/>
          <w:wAfter w:w="7" w:type="dxa"/>
          <w:trHeight w:val="5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28B" w:rsidRPr="00293237" w:rsidRDefault="0046228B" w:rsidP="00FA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конкурсах, выставках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28B" w:rsidRPr="00293237" w:rsidRDefault="0046228B" w:rsidP="00FA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9274D6" w:rsidRPr="00293237" w:rsidRDefault="009274D6" w:rsidP="0092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4D6" w:rsidRDefault="009274D6" w:rsidP="00927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5D2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5D2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разновозрастной 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групп</w:t>
      </w:r>
      <w:r w:rsidR="005D2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proofErr w:type="gramEnd"/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оформлены родительски</w:t>
      </w:r>
      <w:r w:rsidR="00363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угол</w:t>
      </w:r>
      <w:r w:rsidR="00363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к. В </w:t>
      </w:r>
      <w:proofErr w:type="gramStart"/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уголк</w:t>
      </w:r>
      <w:r w:rsidR="00363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 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представлена</w:t>
      </w:r>
      <w:proofErr w:type="gramEnd"/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информация о работе детского сада и группы (режим дня группы, расписание НОД, правила для родителей, актуальная информация по вопросам воспитания и обучения, оздоровления детей, новости группы) - материал, представленный в родительск</w:t>
      </w:r>
      <w:r w:rsidR="00363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ом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уголк</w:t>
      </w:r>
      <w:r w:rsidR="00363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носит конкретный характер, доступен, рационален по объему. В системе обновляются информацио</w:t>
      </w:r>
      <w:r w:rsidR="0046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нн</w:t>
      </w:r>
      <w:r w:rsidR="00363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r w:rsidR="0046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уголк для родителей. В группе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стенд</w:t>
      </w:r>
      <w:r w:rsidR="00363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размещена тема недели и рекомендаций для родителей по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грамме данной возрастной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групп</w:t>
      </w:r>
      <w:r w:rsidR="00363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</w:t>
      </w:r>
      <w:proofErr w:type="gramEnd"/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момент проверк</w:t>
      </w:r>
      <w:r w:rsidR="005D2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r w:rsidR="005D2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разновозрастной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групп</w:t>
      </w:r>
      <w:r w:rsidR="003632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были оформлены папки-передвижки по правам ребенка, памятки для родителей «Как нельзя наказывать ребенка».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</w:p>
    <w:p w:rsidR="009274D6" w:rsidRPr="00293237" w:rsidRDefault="009274D6" w:rsidP="00927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результатам данного этапа получились следующие рекомендации: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В </w:t>
      </w:r>
      <w:r w:rsidR="005D2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разновозрастной 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групп</w:t>
      </w:r>
      <w:r w:rsidR="005D2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обратить на внимание на эстетику оформлени</w:t>
      </w:r>
      <w:r w:rsidR="005D2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расширить вариативность способов подачи информации для родителей.</w:t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3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3237">
        <w:rPr>
          <w:rFonts w:ascii="Times New Roman" w:hAnsi="Times New Roman" w:cs="Times New Roman"/>
          <w:sz w:val="24"/>
          <w:szCs w:val="24"/>
        </w:rPr>
        <w:t xml:space="preserve">Совместную работу с семьями воспитанников педагоги отражают в перспективном плане работы с родителями. Перспективный план предоставлен воспитателями </w:t>
      </w:r>
      <w:r w:rsidR="005D241B">
        <w:rPr>
          <w:rFonts w:ascii="Times New Roman" w:hAnsi="Times New Roman" w:cs="Times New Roman"/>
          <w:sz w:val="24"/>
          <w:szCs w:val="24"/>
        </w:rPr>
        <w:t>в разновозрастной группе по подгруппам</w:t>
      </w:r>
      <w:r w:rsidRPr="00293237">
        <w:rPr>
          <w:rFonts w:ascii="Times New Roman" w:hAnsi="Times New Roman" w:cs="Times New Roman"/>
          <w:sz w:val="24"/>
          <w:szCs w:val="24"/>
        </w:rPr>
        <w:t xml:space="preserve">. В плане работы с родителями воспитатели отражают формы работы с семьями воспитанников с указанием тематики (родительское собрание, консультация, совместные выставки, конкурсы, праздники и другие). </w:t>
      </w:r>
    </w:p>
    <w:p w:rsidR="009274D6" w:rsidRDefault="009274D6" w:rsidP="009274D6"/>
    <w:p w:rsidR="009274D6" w:rsidRPr="00A21EF9" w:rsidRDefault="009274D6" w:rsidP="009274D6">
      <w:pPr>
        <w:ind w:left="360"/>
        <w:rPr>
          <w:rFonts w:ascii="Arial" w:eastAsia="Times New Roman" w:hAnsi="Arial" w:cs="Arial"/>
          <w:color w:val="000000"/>
          <w:sz w:val="15"/>
          <w:szCs w:val="15"/>
          <w:shd w:val="clear" w:color="auto" w:fill="FFFFFF"/>
          <w:lang w:eastAsia="ru-RU"/>
        </w:rPr>
      </w:pPr>
    </w:p>
    <w:p w:rsidR="005D32C2" w:rsidRDefault="00D54099">
      <w:bookmarkStart w:id="0" w:name="_GoBack"/>
      <w:r w:rsidRPr="00D54099">
        <w:rPr>
          <w:noProof/>
        </w:rPr>
        <w:drawing>
          <wp:inline distT="0" distB="0" distL="0" distR="0">
            <wp:extent cx="6273800" cy="86344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272" cy="863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D32C2" w:rsidSect="00DE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A739B"/>
    <w:multiLevelType w:val="hybridMultilevel"/>
    <w:tmpl w:val="1CAE8F06"/>
    <w:lvl w:ilvl="0" w:tplc="4E7C67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C6"/>
    <w:rsid w:val="00363263"/>
    <w:rsid w:val="0046228B"/>
    <w:rsid w:val="005D241B"/>
    <w:rsid w:val="005D32C2"/>
    <w:rsid w:val="009274D6"/>
    <w:rsid w:val="00A865C6"/>
    <w:rsid w:val="00BD38F3"/>
    <w:rsid w:val="00D54099"/>
    <w:rsid w:val="00D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893EB-2DDB-46CC-9FEB-2266AE9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4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sad-3</dc:creator>
  <cp:keywords/>
  <dc:description/>
  <cp:lastModifiedBy>Заведующая</cp:lastModifiedBy>
  <cp:revision>7</cp:revision>
  <cp:lastPrinted>2021-06-14T10:02:00Z</cp:lastPrinted>
  <dcterms:created xsi:type="dcterms:W3CDTF">2019-03-12T07:48:00Z</dcterms:created>
  <dcterms:modified xsi:type="dcterms:W3CDTF">2021-06-14T10:19:00Z</dcterms:modified>
</cp:coreProperties>
</file>